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9D72" w14:textId="4604E77E" w:rsidR="004E62DC" w:rsidRPr="00DA3E39" w:rsidRDefault="00B04EA3" w:rsidP="00BF4267">
      <w:pPr>
        <w:jc w:val="both"/>
      </w:pPr>
      <w:r>
        <w:t>_________________________________________________________________________________</w:t>
      </w:r>
    </w:p>
    <w:p w14:paraId="3D16873F" w14:textId="77777777" w:rsidR="0070045C" w:rsidRDefault="0070045C"/>
    <w:p w14:paraId="3FDB266A" w14:textId="2B185993" w:rsidR="00FB11C6" w:rsidRPr="00D95E04" w:rsidRDefault="00FB11C6" w:rsidP="00FB11C6">
      <w:r w:rsidRPr="00D95E04">
        <w:t>Jurbarko rajono savivaldybės administracijai</w:t>
      </w:r>
      <w:r w:rsidR="00250B1D">
        <w:tab/>
      </w:r>
      <w:r w:rsidR="00250B1D">
        <w:tab/>
      </w:r>
      <w:r w:rsidR="00250B1D">
        <w:tab/>
      </w:r>
      <w:r w:rsidR="00250B1D">
        <w:tab/>
        <w:t>2021-02-24</w:t>
      </w:r>
      <w:r w:rsidR="00250B1D">
        <w:tab/>
      </w:r>
      <w:r w:rsidR="00250B1D">
        <w:tab/>
        <w:t>2-</w:t>
      </w:r>
    </w:p>
    <w:p w14:paraId="7E8BE147" w14:textId="77777777" w:rsidR="00FB11C6" w:rsidRDefault="00FB11C6" w:rsidP="00FB11C6"/>
    <w:p w14:paraId="574E6D6F" w14:textId="77777777" w:rsidR="00FB11C6" w:rsidRPr="00D83A4F" w:rsidRDefault="00FB11C6" w:rsidP="00FB11C6"/>
    <w:p w14:paraId="5AB5BD4C" w14:textId="77777777" w:rsidR="00250B1D" w:rsidRDefault="00250B1D" w:rsidP="00FB11C6">
      <w:pPr>
        <w:rPr>
          <w:b/>
        </w:rPr>
      </w:pPr>
    </w:p>
    <w:p w14:paraId="76C912EA" w14:textId="60313471" w:rsidR="00FB11C6" w:rsidRDefault="00250B1D" w:rsidP="00FB11C6">
      <w:pPr>
        <w:rPr>
          <w:b/>
        </w:rPr>
      </w:pPr>
      <w:r w:rsidRPr="00D83A4F">
        <w:rPr>
          <w:b/>
        </w:rPr>
        <w:t>DĖL PARTNERYSTĖS IR ĮSIPAREIGOJIMO PROJEKTE</w:t>
      </w:r>
    </w:p>
    <w:p w14:paraId="01597129" w14:textId="77777777" w:rsidR="007A381B" w:rsidRPr="00D83A4F" w:rsidRDefault="007A381B" w:rsidP="00FB11C6">
      <w:pPr>
        <w:rPr>
          <w:b/>
        </w:rPr>
      </w:pPr>
    </w:p>
    <w:p w14:paraId="1AE781D0" w14:textId="77777777" w:rsidR="00FB11C6" w:rsidRPr="00D95E04" w:rsidRDefault="00FB11C6" w:rsidP="00FB11C6">
      <w:pPr>
        <w:ind w:firstLine="720"/>
        <w:jc w:val="both"/>
      </w:pPr>
      <w:bookmarkStart w:id="0" w:name="_Hlk65058863"/>
      <w:r w:rsidRPr="00D95E04">
        <w:t>Sutinkame būti Jurbarko rajono savivaldybės administracijos teikiamo projekto „Jurbarko miesto sporto komplekso atnaujinimas“ (toliau – Projektas) partneriu. Projektas teikiamas pagal Kvietimo teikti paraiškas 2021 metų Sporto rėmimo fondo lėšomis finansuojamiems projektams, skirtiems esamų sporto paskirties pastatų arba sporto paskirties inžinerinių statinių plėtrai, priežiūrai ir remontui, atrinkti.</w:t>
      </w:r>
    </w:p>
    <w:p w14:paraId="3E6BC422" w14:textId="77777777" w:rsidR="00FB11C6" w:rsidRPr="00D83A4F" w:rsidRDefault="00FB11C6" w:rsidP="00FB11C6">
      <w:pPr>
        <w:ind w:firstLine="720"/>
        <w:jc w:val="both"/>
        <w:rPr>
          <w:bCs/>
        </w:rPr>
      </w:pPr>
      <w:r w:rsidRPr="00D83A4F">
        <w:rPr>
          <w:rFonts w:eastAsia="Calibri"/>
        </w:rPr>
        <w:t>Kaip Projekto partneris įsipareigojame atnaujintoje sporto bazėje</w:t>
      </w:r>
      <w:r w:rsidRPr="00D83A4F">
        <w:rPr>
          <w:bCs/>
        </w:rPr>
        <w:t xml:space="preserve"> vykdyti </w:t>
      </w:r>
      <w:r w:rsidRPr="00D83A4F">
        <w:rPr>
          <w:rFonts w:eastAsia="Calibri"/>
        </w:rPr>
        <w:t xml:space="preserve"> neįgaliųjų </w:t>
      </w:r>
      <w:r w:rsidRPr="00D83A4F">
        <w:rPr>
          <w:bCs/>
        </w:rPr>
        <w:t>fizinio aktyvumo užsiėmimus, sporto pratybas, treniruotes, varžybas ir/ar kitus sporto renginius ne trumpiau nei tris metus po Projekto įgyvendinimo.</w:t>
      </w:r>
    </w:p>
    <w:p w14:paraId="44794828" w14:textId="77777777" w:rsidR="007A381B" w:rsidRDefault="00FB11C6" w:rsidP="00FB11C6">
      <w:pPr>
        <w:ind w:firstLine="720"/>
        <w:jc w:val="both"/>
      </w:pPr>
      <w:r w:rsidRPr="00D83A4F">
        <w:t xml:space="preserve">Užtikriname, jog turime daugiau nei vienerių metų patirtį organizuojant ir vykdant aukščiau paminėtas veiklas. VšĮ „Jurbarko socialinės paslaugos“ fizinio aktyvumo užsiėmimus neįgaliesiems vykdo </w:t>
      </w:r>
      <w:r w:rsidRPr="00FB11C6">
        <w:t>nuo 15 metų.</w:t>
      </w:r>
      <w:r w:rsidRPr="00D83A4F">
        <w:t xml:space="preserve"> </w:t>
      </w:r>
    </w:p>
    <w:p w14:paraId="2D198D0A" w14:textId="76C025DB" w:rsidR="007A381B" w:rsidRDefault="00FB11C6" w:rsidP="00FB11C6">
      <w:pPr>
        <w:ind w:firstLine="720"/>
        <w:jc w:val="both"/>
      </w:pPr>
      <w:r w:rsidRPr="00D83A4F">
        <w:t xml:space="preserve">Per paskutinius vienerius metus suorganizuoti fizinio aktyvumo užsiėmimai/sporto renginiai: </w:t>
      </w:r>
    </w:p>
    <w:p w14:paraId="57446AC0" w14:textId="2CE6859C" w:rsidR="007A381B" w:rsidRDefault="007A381B" w:rsidP="007A381B">
      <w:pPr>
        <w:pStyle w:val="Sraopastraipa"/>
        <w:numPr>
          <w:ilvl w:val="0"/>
          <w:numId w:val="1"/>
        </w:numPr>
        <w:ind w:left="0" w:firstLine="851"/>
        <w:jc w:val="both"/>
      </w:pPr>
      <w:r>
        <w:t>kasmetinės s</w:t>
      </w:r>
      <w:r w:rsidR="00FB11C6">
        <w:t>porto varžytuvės su 5 gretimų rajonų panašaus pobūdžio centro lankytojais</w:t>
      </w:r>
      <w:r>
        <w:t>;</w:t>
      </w:r>
    </w:p>
    <w:p w14:paraId="27E87F56" w14:textId="77777777" w:rsidR="007A381B" w:rsidRDefault="007A381B" w:rsidP="007A381B">
      <w:pPr>
        <w:pStyle w:val="Sraopastraipa"/>
        <w:numPr>
          <w:ilvl w:val="0"/>
          <w:numId w:val="1"/>
        </w:numPr>
        <w:ind w:left="0" w:firstLine="851"/>
        <w:jc w:val="both"/>
      </w:pPr>
      <w:r>
        <w:t>s</w:t>
      </w:r>
      <w:r w:rsidR="00FB11C6">
        <w:t xml:space="preserve">porto klubo „Pantera“ 2 kartus per savaitę vedami užsiėmimai, </w:t>
      </w:r>
    </w:p>
    <w:p w14:paraId="63C420E2" w14:textId="77777777" w:rsidR="007A381B" w:rsidRDefault="00FB11C6" w:rsidP="007A381B">
      <w:pPr>
        <w:pStyle w:val="Sraopastraipa"/>
        <w:numPr>
          <w:ilvl w:val="0"/>
          <w:numId w:val="1"/>
        </w:numPr>
        <w:ind w:left="0" w:firstLine="851"/>
        <w:jc w:val="both"/>
      </w:pPr>
      <w:r>
        <w:t xml:space="preserve">ilgesnių distancijų ėjimai iki 5 km., rytinės mankštos, </w:t>
      </w:r>
      <w:r w:rsidR="007A381B">
        <w:t>k</w:t>
      </w:r>
      <w:r>
        <w:t>amuolio mėtymas į krepšį</w:t>
      </w:r>
      <w:r w:rsidR="007A381B">
        <w:t>;</w:t>
      </w:r>
    </w:p>
    <w:p w14:paraId="47500F56" w14:textId="2C25BCC4" w:rsidR="00FB11C6" w:rsidRPr="00D83A4F" w:rsidRDefault="007A381B" w:rsidP="007A381B">
      <w:pPr>
        <w:pStyle w:val="Sraopastraipa"/>
        <w:numPr>
          <w:ilvl w:val="0"/>
          <w:numId w:val="1"/>
        </w:numPr>
        <w:ind w:left="0" w:firstLine="851"/>
        <w:jc w:val="both"/>
      </w:pPr>
      <w:proofErr w:type="spellStart"/>
      <w:r>
        <w:t>p</w:t>
      </w:r>
      <w:r w:rsidR="00FB11C6">
        <w:t>etankės</w:t>
      </w:r>
      <w:proofErr w:type="spellEnd"/>
      <w:r w:rsidR="00FB11C6">
        <w:t xml:space="preserve"> varžytuvės ir kiti sporto užsiėmimai lauke.  </w:t>
      </w:r>
    </w:p>
    <w:p w14:paraId="65693EEA" w14:textId="3929D150" w:rsidR="00FB11C6" w:rsidRDefault="00FB11C6" w:rsidP="00FB11C6">
      <w:pPr>
        <w:ind w:firstLine="720"/>
        <w:jc w:val="both"/>
      </w:pPr>
      <w:r>
        <w:t xml:space="preserve">Iš </w:t>
      </w:r>
      <w:r w:rsidRPr="00D83A4F">
        <w:t xml:space="preserve">VšĮ „Jurbarko socialinės paslaugos“ įstaigą </w:t>
      </w:r>
      <w:r>
        <w:t xml:space="preserve">lankančių neįgaliųjų, fizinio aktyvumo veiklų poreikis yra </w:t>
      </w:r>
      <w:r w:rsidRPr="00FB11C6">
        <w:t>20 asmenų. Reguliarius (ne mažiau 2 kartų į savaitę, po 1 val.) fizinio aktyvumo užsiėmimus lankytų 18 asmenų (moterų 8).</w:t>
      </w:r>
    </w:p>
    <w:p w14:paraId="119F8DB3" w14:textId="77777777" w:rsidR="00FB11C6" w:rsidRDefault="00FB11C6" w:rsidP="00FB11C6">
      <w:pPr>
        <w:ind w:firstLine="720"/>
        <w:jc w:val="both"/>
      </w:pPr>
      <w:r w:rsidRPr="00D83A4F">
        <w:t xml:space="preserve">Manome, jog pritaikius sporto salę neįgaliesiems būtų sudarytos vienodos sąlygos visoms Jurbarko rajono bendruomenės grupėms užsiimti fizine </w:t>
      </w:r>
      <w:r>
        <w:t xml:space="preserve">sporto </w:t>
      </w:r>
      <w:r w:rsidRPr="00D83A4F">
        <w:t>veikla</w:t>
      </w:r>
      <w:r>
        <w:t>.</w:t>
      </w:r>
    </w:p>
    <w:p w14:paraId="310BB4B7" w14:textId="77777777" w:rsidR="00FB11C6" w:rsidRDefault="00FB11C6" w:rsidP="00FB11C6">
      <w:pPr>
        <w:ind w:firstLine="720"/>
        <w:jc w:val="both"/>
      </w:pPr>
    </w:p>
    <w:bookmarkEnd w:id="0"/>
    <w:p w14:paraId="141F9F0B" w14:textId="77777777" w:rsidR="001C0E4D" w:rsidRDefault="001C0E4D">
      <w:pPr>
        <w:rPr>
          <w:i/>
          <w:iCs/>
        </w:rPr>
      </w:pPr>
    </w:p>
    <w:p w14:paraId="581B101C" w14:textId="77777777" w:rsidR="001C0E4D" w:rsidRDefault="001C0E4D">
      <w:pPr>
        <w:rPr>
          <w:i/>
          <w:iCs/>
        </w:rPr>
      </w:pPr>
    </w:p>
    <w:p w14:paraId="3AD06F15" w14:textId="77777777" w:rsidR="00FB11C6" w:rsidRDefault="00FB11C6" w:rsidP="00FB11C6">
      <w:pPr>
        <w:jc w:val="both"/>
      </w:pPr>
    </w:p>
    <w:p w14:paraId="69425AB5" w14:textId="149AAB99" w:rsidR="00FB11C6" w:rsidRPr="00D83A4F" w:rsidRDefault="00FB11C6" w:rsidP="00FB11C6">
      <w:pPr>
        <w:ind w:firstLine="720"/>
        <w:jc w:val="both"/>
      </w:pPr>
      <w:r>
        <w:t>Direktorė</w:t>
      </w:r>
      <w:r w:rsidR="007A381B">
        <w:tab/>
      </w:r>
      <w:r w:rsidR="007A381B">
        <w:tab/>
      </w:r>
      <w:r w:rsidR="007A381B">
        <w:tab/>
      </w:r>
      <w:r w:rsidR="007A381B">
        <w:tab/>
      </w:r>
      <w:r w:rsidR="007A381B">
        <w:tab/>
      </w:r>
      <w:r w:rsidR="007A381B">
        <w:tab/>
      </w:r>
      <w:r w:rsidR="007A381B">
        <w:tab/>
      </w:r>
      <w:r w:rsidR="007A381B">
        <w:tab/>
      </w:r>
      <w:r>
        <w:t xml:space="preserve"> Audronė Balčiūnienė</w:t>
      </w:r>
    </w:p>
    <w:p w14:paraId="10A5EA4C" w14:textId="77777777" w:rsidR="001C0E4D" w:rsidRDefault="001C0E4D">
      <w:pPr>
        <w:rPr>
          <w:i/>
          <w:iCs/>
        </w:rPr>
      </w:pPr>
    </w:p>
    <w:p w14:paraId="2FCD89CC" w14:textId="77777777" w:rsidR="001C0E4D" w:rsidRDefault="001C0E4D">
      <w:pPr>
        <w:rPr>
          <w:i/>
          <w:iCs/>
        </w:rPr>
      </w:pPr>
    </w:p>
    <w:p w14:paraId="699DE91A" w14:textId="77777777" w:rsidR="001C0E4D" w:rsidRDefault="001C0E4D">
      <w:pPr>
        <w:rPr>
          <w:i/>
          <w:iCs/>
        </w:rPr>
      </w:pPr>
    </w:p>
    <w:p w14:paraId="491FECCF" w14:textId="77777777" w:rsidR="001C0E4D" w:rsidRDefault="001C0E4D">
      <w:pPr>
        <w:rPr>
          <w:i/>
          <w:iCs/>
        </w:rPr>
      </w:pPr>
    </w:p>
    <w:p w14:paraId="0A2B79EA" w14:textId="77777777" w:rsidR="001C0E4D" w:rsidRDefault="001C0E4D">
      <w:pPr>
        <w:rPr>
          <w:i/>
          <w:iCs/>
        </w:rPr>
      </w:pPr>
    </w:p>
    <w:p w14:paraId="6F840AA5" w14:textId="77777777" w:rsidR="001C0E4D" w:rsidRDefault="001C0E4D">
      <w:pPr>
        <w:rPr>
          <w:i/>
          <w:iCs/>
        </w:rPr>
      </w:pPr>
    </w:p>
    <w:p w14:paraId="15B7A658" w14:textId="77777777" w:rsidR="001C0E4D" w:rsidRDefault="001C0E4D">
      <w:pPr>
        <w:rPr>
          <w:i/>
          <w:iCs/>
        </w:rPr>
      </w:pPr>
    </w:p>
    <w:sectPr w:rsidR="001C0E4D" w:rsidSect="00436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8" w:right="758" w:bottom="0" w:left="1701" w:header="96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679B6" w14:textId="77777777" w:rsidR="00FA5F84" w:rsidRDefault="00FA5F84" w:rsidP="00BB7557">
      <w:r>
        <w:separator/>
      </w:r>
    </w:p>
  </w:endnote>
  <w:endnote w:type="continuationSeparator" w:id="0">
    <w:p w14:paraId="0C55F2F6" w14:textId="77777777" w:rsidR="00FA5F84" w:rsidRDefault="00FA5F84" w:rsidP="00BB7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04B12" w14:textId="77777777" w:rsidR="00436E75" w:rsidRDefault="00436E7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7024B" w14:textId="4CD3734A" w:rsidR="00BF4267" w:rsidRDefault="00436E75">
    <w:pPr>
      <w:pStyle w:val="Pora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14A7FF" wp14:editId="009B83D0">
          <wp:simplePos x="0" y="0"/>
          <wp:positionH relativeFrom="column">
            <wp:posOffset>4596765</wp:posOffset>
          </wp:positionH>
          <wp:positionV relativeFrom="paragraph">
            <wp:posOffset>19050</wp:posOffset>
          </wp:positionV>
          <wp:extent cx="447675" cy="570230"/>
          <wp:effectExtent l="0" t="0" r="9525" b="1270"/>
          <wp:wrapNone/>
          <wp:docPr id="8" name="Paveikslėlis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2DC0349" wp14:editId="4E822366">
          <wp:simplePos x="0" y="0"/>
          <wp:positionH relativeFrom="column">
            <wp:posOffset>5187315</wp:posOffset>
          </wp:positionH>
          <wp:positionV relativeFrom="paragraph">
            <wp:posOffset>-31115</wp:posOffset>
          </wp:positionV>
          <wp:extent cx="913130" cy="723900"/>
          <wp:effectExtent l="0" t="0" r="1270" b="0"/>
          <wp:wrapNone/>
          <wp:docPr id="9" name="Paveikslėlis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F4267">
      <w:ptab w:relativeTo="margin" w:alignment="center" w:leader="none"/>
    </w:r>
    <w:r w:rsidR="00BF4267"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6677C" w14:textId="77777777" w:rsidR="00436E75" w:rsidRDefault="00436E7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6F67A" w14:textId="77777777" w:rsidR="00FA5F84" w:rsidRDefault="00FA5F84" w:rsidP="00BB7557">
      <w:r>
        <w:separator/>
      </w:r>
    </w:p>
  </w:footnote>
  <w:footnote w:type="continuationSeparator" w:id="0">
    <w:p w14:paraId="29B54F07" w14:textId="77777777" w:rsidR="00FA5F84" w:rsidRDefault="00FA5F84" w:rsidP="00BB7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B3CAD" w14:textId="77777777" w:rsidR="00436E75" w:rsidRDefault="00436E7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86E8B" w14:textId="02AC1796" w:rsidR="00BF4267" w:rsidRDefault="00BF4267" w:rsidP="00BF4267">
    <w:pPr>
      <w:jc w:val="center"/>
    </w:pPr>
    <w:r>
      <w:rPr>
        <w:noProof/>
        <w:lang w:eastAsia="lt-LT"/>
      </w:rPr>
      <w:drawing>
        <wp:inline distT="0" distB="0" distL="0" distR="0" wp14:anchorId="290C76C8" wp14:editId="5E35A016">
          <wp:extent cx="533400" cy="647700"/>
          <wp:effectExtent l="0" t="0" r="0" b="0"/>
          <wp:docPr id="7" name="Paveikslėlis 7" descr="HERBAS_J_B_blanka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AS_J_B_blankam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A59281" w14:textId="77777777" w:rsidR="00BF4267" w:rsidRDefault="00BF4267" w:rsidP="00BF4267">
    <w:pPr>
      <w:jc w:val="center"/>
      <w:rPr>
        <w:b/>
        <w:bCs/>
        <w:lang w:val="en-US"/>
      </w:rPr>
    </w:pPr>
  </w:p>
  <w:p w14:paraId="70F227B1" w14:textId="77777777" w:rsidR="00BF4267" w:rsidRDefault="00BF4267" w:rsidP="00BF4267">
    <w:pPr>
      <w:jc w:val="center"/>
      <w:rPr>
        <w:b/>
      </w:rPr>
    </w:pPr>
    <w:r>
      <w:rPr>
        <w:b/>
      </w:rPr>
      <w:t>VIEŠOJI ĮSTAIGA „JURBARKO SOCIALINĖS PASLAUGOS“</w:t>
    </w:r>
  </w:p>
  <w:p w14:paraId="14E9A06C" w14:textId="77777777" w:rsidR="00BF4267" w:rsidRDefault="00BF4267" w:rsidP="00BF4267">
    <w:pPr>
      <w:jc w:val="center"/>
      <w:rPr>
        <w:sz w:val="18"/>
        <w:szCs w:val="18"/>
      </w:rPr>
    </w:pPr>
    <w:r>
      <w:rPr>
        <w:sz w:val="18"/>
        <w:szCs w:val="18"/>
      </w:rPr>
      <w:t>Viešoji įstaiga, Vydūno g. 56 C, LT-74112 Jurbarkas, tel. (8  447) 70184</w:t>
    </w:r>
  </w:p>
  <w:p w14:paraId="61BC1118" w14:textId="77777777" w:rsidR="00BF4267" w:rsidRDefault="00BF4267" w:rsidP="00BF4267">
    <w:pPr>
      <w:jc w:val="center"/>
      <w:rPr>
        <w:sz w:val="18"/>
        <w:szCs w:val="18"/>
      </w:rPr>
    </w:pPr>
    <w:r>
      <w:rPr>
        <w:sz w:val="18"/>
        <w:szCs w:val="18"/>
      </w:rPr>
      <w:t>El. p. info@jurbarkosp.lt</w:t>
    </w:r>
  </w:p>
  <w:p w14:paraId="3F9360FE" w14:textId="1DCDFE93" w:rsidR="00BF4267" w:rsidRDefault="00BF4267" w:rsidP="00BF4267">
    <w:pPr>
      <w:pStyle w:val="Antrats"/>
      <w:jc w:val="center"/>
    </w:pPr>
    <w:r>
      <w:rPr>
        <w:sz w:val="20"/>
      </w:rPr>
      <w:t>Duomenys kaupiami ir saugomi Juridinių asmenų registre, kodas 303557121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47E7E" w14:textId="77777777" w:rsidR="00436E75" w:rsidRDefault="00436E7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D61C6D"/>
    <w:multiLevelType w:val="hybridMultilevel"/>
    <w:tmpl w:val="83A4AE5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E7"/>
    <w:rsid w:val="00010AA1"/>
    <w:rsid w:val="00041A2D"/>
    <w:rsid w:val="00042DBD"/>
    <w:rsid w:val="000A180F"/>
    <w:rsid w:val="000C12E7"/>
    <w:rsid w:val="000D01A7"/>
    <w:rsid w:val="000D1136"/>
    <w:rsid w:val="000E17F1"/>
    <w:rsid w:val="00110798"/>
    <w:rsid w:val="0012340F"/>
    <w:rsid w:val="00161FB0"/>
    <w:rsid w:val="001C0E4D"/>
    <w:rsid w:val="001F7534"/>
    <w:rsid w:val="0021403B"/>
    <w:rsid w:val="00214D3E"/>
    <w:rsid w:val="00250B1D"/>
    <w:rsid w:val="00251C66"/>
    <w:rsid w:val="002573E2"/>
    <w:rsid w:val="002867BA"/>
    <w:rsid w:val="00287B7A"/>
    <w:rsid w:val="00296F3C"/>
    <w:rsid w:val="002A019E"/>
    <w:rsid w:val="002C0528"/>
    <w:rsid w:val="002E00FD"/>
    <w:rsid w:val="002F119B"/>
    <w:rsid w:val="002F6065"/>
    <w:rsid w:val="00314F27"/>
    <w:rsid w:val="0033654D"/>
    <w:rsid w:val="003614E7"/>
    <w:rsid w:val="0037739D"/>
    <w:rsid w:val="003A4102"/>
    <w:rsid w:val="003E528F"/>
    <w:rsid w:val="00410357"/>
    <w:rsid w:val="0041087F"/>
    <w:rsid w:val="00436E75"/>
    <w:rsid w:val="00495BE1"/>
    <w:rsid w:val="004E1763"/>
    <w:rsid w:val="004E62DC"/>
    <w:rsid w:val="004E6CD0"/>
    <w:rsid w:val="00526AD5"/>
    <w:rsid w:val="005333FB"/>
    <w:rsid w:val="00541149"/>
    <w:rsid w:val="00556775"/>
    <w:rsid w:val="0057177F"/>
    <w:rsid w:val="005A2386"/>
    <w:rsid w:val="005A7C5F"/>
    <w:rsid w:val="005B07EE"/>
    <w:rsid w:val="005C7272"/>
    <w:rsid w:val="005D0B32"/>
    <w:rsid w:val="005D255F"/>
    <w:rsid w:val="005F7D58"/>
    <w:rsid w:val="00604221"/>
    <w:rsid w:val="00616B83"/>
    <w:rsid w:val="00627802"/>
    <w:rsid w:val="006612C5"/>
    <w:rsid w:val="0066344F"/>
    <w:rsid w:val="00681D03"/>
    <w:rsid w:val="00691E40"/>
    <w:rsid w:val="006B7988"/>
    <w:rsid w:val="006D2EF9"/>
    <w:rsid w:val="006F7AB5"/>
    <w:rsid w:val="0070045C"/>
    <w:rsid w:val="00703AA3"/>
    <w:rsid w:val="0071385B"/>
    <w:rsid w:val="0071714A"/>
    <w:rsid w:val="00731FAF"/>
    <w:rsid w:val="007825AD"/>
    <w:rsid w:val="00784940"/>
    <w:rsid w:val="00787585"/>
    <w:rsid w:val="007A381B"/>
    <w:rsid w:val="007C0E6D"/>
    <w:rsid w:val="007C7118"/>
    <w:rsid w:val="00800DB1"/>
    <w:rsid w:val="0082599B"/>
    <w:rsid w:val="00831FD2"/>
    <w:rsid w:val="0084429A"/>
    <w:rsid w:val="00851E32"/>
    <w:rsid w:val="0086298D"/>
    <w:rsid w:val="0086473C"/>
    <w:rsid w:val="00875FDA"/>
    <w:rsid w:val="00883887"/>
    <w:rsid w:val="008C1638"/>
    <w:rsid w:val="008E4EC5"/>
    <w:rsid w:val="008E68EB"/>
    <w:rsid w:val="008F597A"/>
    <w:rsid w:val="00917869"/>
    <w:rsid w:val="00927EF4"/>
    <w:rsid w:val="009330DF"/>
    <w:rsid w:val="009530A1"/>
    <w:rsid w:val="00992CD9"/>
    <w:rsid w:val="009A6188"/>
    <w:rsid w:val="009A666E"/>
    <w:rsid w:val="009D11A8"/>
    <w:rsid w:val="009F2047"/>
    <w:rsid w:val="00A20B5B"/>
    <w:rsid w:val="00A23202"/>
    <w:rsid w:val="00A437B6"/>
    <w:rsid w:val="00AB0FCC"/>
    <w:rsid w:val="00AC58A7"/>
    <w:rsid w:val="00B04EA3"/>
    <w:rsid w:val="00B408BD"/>
    <w:rsid w:val="00B45436"/>
    <w:rsid w:val="00B7608E"/>
    <w:rsid w:val="00B97991"/>
    <w:rsid w:val="00BA7E6F"/>
    <w:rsid w:val="00BB7557"/>
    <w:rsid w:val="00BF4267"/>
    <w:rsid w:val="00C02A24"/>
    <w:rsid w:val="00C45026"/>
    <w:rsid w:val="00C54971"/>
    <w:rsid w:val="00C57135"/>
    <w:rsid w:val="00C674A3"/>
    <w:rsid w:val="00C77AB2"/>
    <w:rsid w:val="00CF67C0"/>
    <w:rsid w:val="00CF6C25"/>
    <w:rsid w:val="00D209D9"/>
    <w:rsid w:val="00D25997"/>
    <w:rsid w:val="00D41E7F"/>
    <w:rsid w:val="00D51FD5"/>
    <w:rsid w:val="00D61D41"/>
    <w:rsid w:val="00D7684C"/>
    <w:rsid w:val="00DE06A5"/>
    <w:rsid w:val="00E102B1"/>
    <w:rsid w:val="00E560B8"/>
    <w:rsid w:val="00EB171F"/>
    <w:rsid w:val="00EC0D50"/>
    <w:rsid w:val="00EC795F"/>
    <w:rsid w:val="00EE28E3"/>
    <w:rsid w:val="00EE7C5D"/>
    <w:rsid w:val="00EF2579"/>
    <w:rsid w:val="00F05B71"/>
    <w:rsid w:val="00F12738"/>
    <w:rsid w:val="00F134C1"/>
    <w:rsid w:val="00F22B26"/>
    <w:rsid w:val="00F253F1"/>
    <w:rsid w:val="00F31B39"/>
    <w:rsid w:val="00F34036"/>
    <w:rsid w:val="00F51568"/>
    <w:rsid w:val="00F6284E"/>
    <w:rsid w:val="00F73DA3"/>
    <w:rsid w:val="00F75FA7"/>
    <w:rsid w:val="00FA5F84"/>
    <w:rsid w:val="00FB11C6"/>
    <w:rsid w:val="00FC50C5"/>
    <w:rsid w:val="00FE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83D9A8"/>
  <w15:chartTrackingRefBased/>
  <w15:docId w15:val="{7D79D4B8-1D84-4838-A829-71C1B2B5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Cs w:val="20"/>
    </w:rPr>
  </w:style>
  <w:style w:type="character" w:styleId="Hipersaitas">
    <w:name w:val="Hyperlink"/>
    <w:rPr>
      <w:color w:val="auto"/>
      <w:u w:val="none"/>
    </w:rPr>
  </w:style>
  <w:style w:type="character" w:styleId="Perirtashipersaitas">
    <w:name w:val="FollowedHyperlink"/>
    <w:rPr>
      <w:color w:val="800080"/>
      <w:u w:val="single"/>
    </w:rPr>
  </w:style>
  <w:style w:type="paragraph" w:styleId="Debesliotekstas">
    <w:name w:val="Balloon Text"/>
    <w:basedOn w:val="prastasis"/>
    <w:semiHidden/>
    <w:rsid w:val="00800DB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uiPriority w:val="99"/>
    <w:rsid w:val="00F05B71"/>
    <w:rPr>
      <w:sz w:val="24"/>
      <w:lang w:eastAsia="en-US"/>
    </w:rPr>
  </w:style>
  <w:style w:type="paragraph" w:styleId="Porat">
    <w:name w:val="footer"/>
    <w:basedOn w:val="prastasis"/>
    <w:link w:val="PoratDiagrama"/>
    <w:rsid w:val="00BB755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B755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A3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9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9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09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17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36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764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72755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277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810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274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948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905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6242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007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989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6709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24635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013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40710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51837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6672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19862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8202372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65919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02491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6381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b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</dc:creator>
  <cp:keywords/>
  <dc:description/>
  <cp:lastModifiedBy>Lidija Arlauskienė</cp:lastModifiedBy>
  <cp:revision>3</cp:revision>
  <cp:lastPrinted>2020-10-06T06:05:00Z</cp:lastPrinted>
  <dcterms:created xsi:type="dcterms:W3CDTF">2021-02-24T10:55:00Z</dcterms:created>
  <dcterms:modified xsi:type="dcterms:W3CDTF">2021-02-24T10:55:00Z</dcterms:modified>
</cp:coreProperties>
</file>